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6749EF" w:rsidP="00C869DB">
      <w:r>
        <w:t>Proving Type of Quadrilateral Based on Slope and Distance</w:t>
      </w:r>
      <w:r w:rsidR="00C869DB">
        <w:t xml:space="preserve">    SLOPE FORMULA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</m:oMath>
    </w:p>
    <w:p w:rsidR="006749EF" w:rsidRDefault="006749EF" w:rsidP="006749EF">
      <w:pPr>
        <w:jc w:val="center"/>
      </w:pPr>
    </w:p>
    <w:p w:rsidR="006749EF" w:rsidRDefault="006749EF" w:rsidP="006749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41911</wp:posOffset>
                </wp:positionV>
                <wp:extent cx="3533775" cy="2381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083"/>
                              <w:gridCol w:w="1083"/>
                              <w:gridCol w:w="1084"/>
                              <w:gridCol w:w="1084"/>
                            </w:tblGrid>
                            <w:tr w:rsidR="006749EF" w:rsidTr="006749EF">
                              <w:trPr>
                                <w:trHeight w:val="384"/>
                              </w:trPr>
                              <w:tc>
                                <w:tcPr>
                                  <w:tcW w:w="1095" w:type="dxa"/>
                                </w:tcPr>
                                <w:p w:rsidR="006749EF" w:rsidRDefault="006749EF">
                                  <w:r>
                                    <w:t>Sides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  <w:p w:rsidR="006749EF" w:rsidRDefault="006749EF"/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</w:tr>
                            <w:tr w:rsidR="006749EF" w:rsidTr="006749EF">
                              <w:trPr>
                                <w:trHeight w:val="384"/>
                              </w:trPr>
                              <w:tc>
                                <w:tcPr>
                                  <w:tcW w:w="1095" w:type="dxa"/>
                                </w:tcPr>
                                <w:p w:rsidR="006749EF" w:rsidRDefault="006749EF">
                                  <w:r>
                                    <w:t>Slopes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  <w:p w:rsidR="006749EF" w:rsidRDefault="006749EF"/>
                                <w:p w:rsidR="006749EF" w:rsidRDefault="006749EF"/>
                                <w:p w:rsidR="006749EF" w:rsidRDefault="006749EF"/>
                                <w:p w:rsidR="006749EF" w:rsidRDefault="006749EF"/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</w:tr>
                            <w:tr w:rsidR="006749EF" w:rsidTr="006749EF">
                              <w:trPr>
                                <w:trHeight w:val="384"/>
                              </w:trPr>
                              <w:tc>
                                <w:tcPr>
                                  <w:tcW w:w="1095" w:type="dxa"/>
                                </w:tcPr>
                                <w:p w:rsidR="006749EF" w:rsidRDefault="006749EF">
                                  <w:r>
                                    <w:t>simplify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  <w:p w:rsidR="006749EF" w:rsidRDefault="006749EF"/>
                                <w:p w:rsidR="006749EF" w:rsidRDefault="006749EF"/>
                              </w:tc>
                              <w:tc>
                                <w:tcPr>
                                  <w:tcW w:w="1083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  <w:tc>
                                <w:tcPr>
                                  <w:tcW w:w="1084" w:type="dxa"/>
                                </w:tcPr>
                                <w:p w:rsidR="006749EF" w:rsidRDefault="006749EF"/>
                              </w:tc>
                            </w:tr>
                          </w:tbl>
                          <w:p w:rsidR="006749EF" w:rsidRDefault="00674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5pt;margin-top:3.3pt;width:278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083"/>
                        <w:gridCol w:w="1083"/>
                        <w:gridCol w:w="1084"/>
                        <w:gridCol w:w="1084"/>
                      </w:tblGrid>
                      <w:tr w:rsidR="006749EF" w:rsidTr="006749EF">
                        <w:trPr>
                          <w:trHeight w:val="384"/>
                        </w:trPr>
                        <w:tc>
                          <w:tcPr>
                            <w:tcW w:w="1095" w:type="dxa"/>
                          </w:tcPr>
                          <w:p w:rsidR="006749EF" w:rsidRDefault="006749EF">
                            <w:r>
                              <w:t>Sides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  <w:p w:rsidR="006749EF" w:rsidRDefault="006749EF"/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</w:tr>
                      <w:tr w:rsidR="006749EF" w:rsidTr="006749EF">
                        <w:trPr>
                          <w:trHeight w:val="384"/>
                        </w:trPr>
                        <w:tc>
                          <w:tcPr>
                            <w:tcW w:w="1095" w:type="dxa"/>
                          </w:tcPr>
                          <w:p w:rsidR="006749EF" w:rsidRDefault="006749EF">
                            <w:r>
                              <w:t>Slopes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  <w:p w:rsidR="006749EF" w:rsidRDefault="006749EF"/>
                          <w:p w:rsidR="006749EF" w:rsidRDefault="006749EF"/>
                          <w:p w:rsidR="006749EF" w:rsidRDefault="006749EF"/>
                          <w:p w:rsidR="006749EF" w:rsidRDefault="006749EF"/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</w:tr>
                      <w:tr w:rsidR="006749EF" w:rsidTr="006749EF">
                        <w:trPr>
                          <w:trHeight w:val="384"/>
                        </w:trPr>
                        <w:tc>
                          <w:tcPr>
                            <w:tcW w:w="1095" w:type="dxa"/>
                          </w:tcPr>
                          <w:p w:rsidR="006749EF" w:rsidRDefault="006749EF">
                            <w:r>
                              <w:t>simplify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  <w:p w:rsidR="006749EF" w:rsidRDefault="006749EF"/>
                          <w:p w:rsidR="006749EF" w:rsidRDefault="006749EF"/>
                        </w:tc>
                        <w:tc>
                          <w:tcPr>
                            <w:tcW w:w="1083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  <w:tc>
                          <w:tcPr>
                            <w:tcW w:w="1084" w:type="dxa"/>
                          </w:tcPr>
                          <w:p w:rsidR="006749EF" w:rsidRDefault="006749EF"/>
                        </w:tc>
                      </w:tr>
                    </w:tbl>
                    <w:p w:rsidR="006749EF" w:rsidRDefault="006749EF"/>
                  </w:txbxContent>
                </v:textbox>
              </v:shape>
            </w:pict>
          </mc:Fallback>
        </mc:AlternateContent>
      </w:r>
      <w:r>
        <w:t>In your notes:</w:t>
      </w:r>
    </w:p>
    <w:p w:rsidR="006749EF" w:rsidRDefault="006749EF" w:rsidP="006749EF">
      <w:r>
        <w:t>Title:  Prove with Slope and Distance</w:t>
      </w:r>
    </w:p>
    <w:p w:rsidR="006749EF" w:rsidRDefault="006749EF" w:rsidP="006749EF"/>
    <w:p w:rsidR="006749EF" w:rsidRDefault="006749EF" w:rsidP="006749EF">
      <w:r>
        <w:t xml:space="preserve">1) Find the slope of DC for </w:t>
      </w:r>
      <w:proofErr w:type="gramStart"/>
      <w:r>
        <w:t>D(</w:t>
      </w:r>
      <w:proofErr w:type="gramEnd"/>
      <w:r>
        <w:t>8, -3), and C(10,1)</w:t>
      </w:r>
    </w:p>
    <w:p w:rsidR="006749EF" w:rsidRDefault="006749EF" w:rsidP="006749EF">
      <w:r>
        <w:t>2) Sketch a quadrilateral ABCD.</w:t>
      </w:r>
    </w:p>
    <w:p w:rsidR="006749EF" w:rsidRDefault="006749EF" w:rsidP="006749EF">
      <w:r>
        <w:t xml:space="preserve">If </w:t>
      </w:r>
      <w:proofErr w:type="gramStart"/>
      <w:r>
        <w:t>A(</w:t>
      </w:r>
      <w:proofErr w:type="gramEnd"/>
      <w:r>
        <w:t>2,1), B(4,5), C(10,1) and D(8,-3) then</w:t>
      </w:r>
    </w:p>
    <w:p w:rsidR="006749EF" w:rsidRDefault="006749EF" w:rsidP="006749EF">
      <w:r>
        <w:t xml:space="preserve">3) Name ABCD’s four sides in the grid at the </w:t>
      </w:r>
    </w:p>
    <w:p w:rsidR="006749EF" w:rsidRDefault="006749EF" w:rsidP="006749EF">
      <w:proofErr w:type="gramStart"/>
      <w:r>
        <w:t>right</w:t>
      </w:r>
      <w:proofErr w:type="gramEnd"/>
      <w:r>
        <w:t>.</w:t>
      </w:r>
    </w:p>
    <w:p w:rsidR="006749EF" w:rsidRDefault="006749EF" w:rsidP="006749EF">
      <w:r>
        <w:t xml:space="preserve">4) Use slope formula to find the slopes of the </w:t>
      </w:r>
    </w:p>
    <w:p w:rsidR="006749EF" w:rsidRDefault="006749EF" w:rsidP="006749EF">
      <w:r>
        <w:t xml:space="preserve">    </w:t>
      </w:r>
      <w:proofErr w:type="gramStart"/>
      <w:r>
        <w:t>four</w:t>
      </w:r>
      <w:proofErr w:type="gramEnd"/>
      <w:r>
        <w:t xml:space="preserve"> sides.</w:t>
      </w:r>
    </w:p>
    <w:p w:rsidR="006749EF" w:rsidRDefault="006749EF" w:rsidP="006749EF">
      <w:r>
        <w:t>5) Simplify fractions.</w:t>
      </w:r>
    </w:p>
    <w:p w:rsidR="006749EF" w:rsidRDefault="006749EF" w:rsidP="006749EF"/>
    <w:p w:rsidR="006749EF" w:rsidRDefault="006749EF" w:rsidP="006749EF">
      <w:r>
        <w:t>What do the slopes tell you about the quadrilateral? Explain.</w:t>
      </w:r>
    </w:p>
    <w:p w:rsidR="006749EF" w:rsidRDefault="006749EF" w:rsidP="006749EF"/>
    <w:p w:rsidR="006749EF" w:rsidRDefault="006749EF" w:rsidP="006749EF"/>
    <w:p w:rsidR="006749EF" w:rsidRDefault="006749EF" w:rsidP="006749EF">
      <w:r>
        <w:t>WXYZ is a quadrilateral. Make another table.</w:t>
      </w:r>
    </w:p>
    <w:p w:rsidR="006749EF" w:rsidRDefault="006749EF" w:rsidP="006749EF">
      <w:proofErr w:type="gramStart"/>
      <w:r>
        <w:t>W(</w:t>
      </w:r>
      <w:proofErr w:type="gramEnd"/>
      <w:r>
        <w:t>-2,5), X(2,6), Y(5,2), Z(-3,0)</w:t>
      </w:r>
    </w:p>
    <w:p w:rsidR="006749EF" w:rsidRDefault="006749EF" w:rsidP="006749EF">
      <w:proofErr w:type="gramStart"/>
      <w:r>
        <w:t>Are its coordinates.</w:t>
      </w:r>
      <w:proofErr w:type="gramEnd"/>
    </w:p>
    <w:p w:rsidR="006749EF" w:rsidRDefault="006749EF" w:rsidP="006749EF">
      <w:r>
        <w:t>Sketch the quadrilateral. Name the four sides.</w:t>
      </w:r>
    </w:p>
    <w:p w:rsidR="006749EF" w:rsidRDefault="006749EF" w:rsidP="006749EF">
      <w:r>
        <w:t>Find all four slopes. Simplify fractions.</w:t>
      </w:r>
    </w:p>
    <w:p w:rsidR="006749EF" w:rsidRDefault="00C869DB" w:rsidP="006749EF">
      <w:r>
        <w:t>-</w:t>
      </w:r>
    </w:p>
    <w:p w:rsidR="006749EF" w:rsidRDefault="006749EF" w:rsidP="006749EF">
      <w:r>
        <w:t xml:space="preserve">Now how many slopes are the same?  What does </w:t>
      </w:r>
      <w:proofErr w:type="gramStart"/>
      <w:r>
        <w:t>this</w:t>
      </w:r>
      <w:proofErr w:type="gramEnd"/>
    </w:p>
    <w:p w:rsidR="006749EF" w:rsidRDefault="006749EF" w:rsidP="006749EF">
      <w:proofErr w:type="gramStart"/>
      <w:r>
        <w:t>tell</w:t>
      </w:r>
      <w:proofErr w:type="gramEnd"/>
      <w:r>
        <w:t xml:space="preserve"> you about the quadrilateral? Why?</w:t>
      </w:r>
    </w:p>
    <w:p w:rsidR="006749EF" w:rsidRDefault="006749EF" w:rsidP="006749EF"/>
    <w:p w:rsidR="006749EF" w:rsidRDefault="006749EF" w:rsidP="006749EF">
      <w:r>
        <w:t xml:space="preserve">Now try PERL for </w:t>
      </w:r>
      <w:proofErr w:type="gramStart"/>
      <w:r>
        <w:t>P(</w:t>
      </w:r>
      <w:proofErr w:type="gramEnd"/>
      <w:r>
        <w:t>-1,8), E(3,7), R(4,3), L(0,4).</w:t>
      </w:r>
    </w:p>
    <w:p w:rsidR="006749EF" w:rsidRDefault="00C869DB" w:rsidP="006749EF">
      <w:r>
        <w:t xml:space="preserve">Do all of the same work </w:t>
      </w:r>
      <w:proofErr w:type="gramStart"/>
      <w:r>
        <w:t>again.</w:t>
      </w:r>
      <w:proofErr w:type="gramEnd"/>
    </w:p>
    <w:p w:rsidR="00C869DB" w:rsidRDefault="00C869DB" w:rsidP="006749EF">
      <w:r>
        <w:t>Is PERL a parallelogram?  Is it a rectangle or square?</w:t>
      </w:r>
    </w:p>
    <w:p w:rsidR="00C869DB" w:rsidRDefault="00C869DB" w:rsidP="006749EF">
      <w:r>
        <w:t>(How do the slopes tell you that it is not either?)</w:t>
      </w:r>
    </w:p>
    <w:p w:rsidR="00C869DB" w:rsidRDefault="00C869DB" w:rsidP="006749EF"/>
    <w:p w:rsidR="00C869DB" w:rsidRDefault="00C869DB" w:rsidP="006749EF"/>
    <w:p w:rsidR="00C869DB" w:rsidRDefault="00C869DB" w:rsidP="006749EF">
      <w:r>
        <w:t>Is it a rhombus?  If so, PERL is equilateral.  We can</w:t>
      </w:r>
    </w:p>
    <w:p w:rsidR="00C869DB" w:rsidRDefault="00C869DB" w:rsidP="006749EF">
      <w:proofErr w:type="gramStart"/>
      <w:r>
        <w:t>use</w:t>
      </w:r>
      <w:proofErr w:type="gramEnd"/>
      <w:r>
        <w:t xml:space="preserve"> the distance formula to determine if PE and ER </w:t>
      </w:r>
    </w:p>
    <w:p w:rsidR="00C869DB" w:rsidRDefault="00C869DB" w:rsidP="006749EF">
      <w:proofErr w:type="gramStart"/>
      <w:r>
        <w:t>have</w:t>
      </w:r>
      <w:proofErr w:type="gramEnd"/>
      <w:r>
        <w:t xml:space="preserve"> the same lengths. Then we would know if all </w:t>
      </w:r>
    </w:p>
    <w:p w:rsidR="006749EF" w:rsidRDefault="00C869DB" w:rsidP="00C869DB">
      <w:pPr>
        <w:rPr>
          <w:rFonts w:eastAsiaTheme="minorEastAsia"/>
        </w:rPr>
      </w:pPr>
      <w:proofErr w:type="gramStart"/>
      <w:r>
        <w:t>four</w:t>
      </w:r>
      <w:proofErr w:type="gramEnd"/>
      <w:r>
        <w:t xml:space="preserve"> sides are equal in length, and therefore a rhombus.       </w:t>
      </w:r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(x-x)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(y-y)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C869DB" w:rsidRDefault="00C869DB" w:rsidP="00C869DB">
      <w:pPr>
        <w:rPr>
          <w:rFonts w:eastAsiaTheme="minorEastAsia"/>
        </w:rPr>
      </w:pPr>
    </w:p>
    <w:p w:rsidR="00C869DB" w:rsidRDefault="00C869DB" w:rsidP="00C869DB">
      <w:pPr>
        <w:rPr>
          <w:rFonts w:eastAsiaTheme="minorEastAsia"/>
        </w:rPr>
      </w:pPr>
    </w:p>
    <w:p w:rsidR="00C869DB" w:rsidRDefault="00C869DB" w:rsidP="00C869DB">
      <w:pPr>
        <w:rPr>
          <w:rFonts w:eastAsiaTheme="minorEastAsia"/>
        </w:rPr>
      </w:pPr>
    </w:p>
    <w:p w:rsidR="00C869DB" w:rsidRDefault="00C869DB" w:rsidP="00C869DB">
      <w:pPr>
        <w:rPr>
          <w:rFonts w:eastAsiaTheme="minorEastAsia"/>
        </w:rPr>
      </w:pPr>
    </w:p>
    <w:p w:rsidR="00C869DB" w:rsidRDefault="00C869DB" w:rsidP="00C869DB">
      <w:pPr>
        <w:rPr>
          <w:rFonts w:eastAsiaTheme="minorEastAsia"/>
        </w:rPr>
      </w:pPr>
      <w:r>
        <w:rPr>
          <w:rFonts w:eastAsiaTheme="minorEastAsia"/>
        </w:rPr>
        <w:t>Homework: Find slopes of sides and lengths of sides.  What quadrilateral is it? Why?</w:t>
      </w:r>
    </w:p>
    <w:p w:rsidR="00C869DB" w:rsidRPr="00C869DB" w:rsidRDefault="00C869DB" w:rsidP="00C869DB">
      <w:pPr>
        <w:rPr>
          <w:rFonts w:eastAsiaTheme="minorEastAsia"/>
        </w:rPr>
      </w:pPr>
      <w:r>
        <w:rPr>
          <w:rFonts w:eastAsiaTheme="minorEastAsia"/>
        </w:rPr>
        <w:t xml:space="preserve">M(-2,5), N(2,6), O(4,-2), P(0,-3)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P(-5,3), Q(1,6), R(9,0), S(-5,-7)</w:t>
      </w:r>
      <w:bookmarkStart w:id="0" w:name="_GoBack"/>
      <w:bookmarkEnd w:id="0"/>
    </w:p>
    <w:sectPr w:rsidR="00C869DB" w:rsidRPr="00C869DB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F"/>
    <w:rsid w:val="0006797A"/>
    <w:rsid w:val="00313838"/>
    <w:rsid w:val="006749EF"/>
    <w:rsid w:val="00AB596D"/>
    <w:rsid w:val="00C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9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2016-03-10T21:47:00Z</dcterms:created>
  <dcterms:modified xsi:type="dcterms:W3CDTF">2016-03-10T22:07:00Z</dcterms:modified>
</cp:coreProperties>
</file>